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34" w:rsidRDefault="00031B34" w:rsidP="00ED7CF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Календарно-тематичне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85604A" w:rsidRDefault="00ED7CFE" w:rsidP="00ED7CF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поглиблене вивчення Алгебра</w:t>
      </w:r>
    </w:p>
    <w:tbl>
      <w:tblPr>
        <w:tblStyle w:val="a3"/>
        <w:tblW w:w="0" w:type="auto"/>
        <w:tblInd w:w="-426" w:type="dxa"/>
        <w:tblLook w:val="04A0"/>
      </w:tblPr>
      <w:tblGrid>
        <w:gridCol w:w="1101"/>
        <w:gridCol w:w="6379"/>
        <w:gridCol w:w="2693"/>
      </w:tblGrid>
      <w:tr w:rsidR="008E4564" w:rsidTr="008E4564">
        <w:tc>
          <w:tcPr>
            <w:tcW w:w="1101" w:type="dxa"/>
          </w:tcPr>
          <w:p w:rsidR="008E4564" w:rsidRDefault="005A061A" w:rsidP="00ED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456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379" w:type="dxa"/>
          </w:tcPr>
          <w:p w:rsidR="008E4564" w:rsidRDefault="008E4564" w:rsidP="00FB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текстових задач.</w:t>
            </w:r>
          </w:p>
        </w:tc>
        <w:tc>
          <w:tcPr>
            <w:tcW w:w="2693" w:type="dxa"/>
          </w:tcPr>
          <w:p w:rsidR="008E4564" w:rsidRDefault="008E4564" w:rsidP="00FB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 п.43</w:t>
            </w:r>
          </w:p>
          <w:p w:rsidR="008E4564" w:rsidRDefault="00D176E0" w:rsidP="00D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№43.21</w:t>
            </w:r>
            <w:r w:rsidR="008E4564">
              <w:rPr>
                <w:rFonts w:ascii="Times New Roman" w:hAnsi="Times New Roman" w:cs="Times New Roman"/>
                <w:sz w:val="28"/>
                <w:szCs w:val="28"/>
              </w:rPr>
              <w:t xml:space="preserve"> -  №43.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E4564" w:rsidTr="008E4564">
        <w:tc>
          <w:tcPr>
            <w:tcW w:w="1101" w:type="dxa"/>
          </w:tcPr>
          <w:p w:rsidR="008E4564" w:rsidRDefault="005A061A" w:rsidP="00ED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456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379" w:type="dxa"/>
          </w:tcPr>
          <w:p w:rsidR="008E4564" w:rsidRDefault="008E4564" w:rsidP="00ED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 w:rsidR="005A061A">
              <w:rPr>
                <w:rFonts w:ascii="Times New Roman" w:hAnsi="Times New Roman" w:cs="Times New Roman"/>
                <w:sz w:val="28"/>
                <w:szCs w:val="28"/>
              </w:rPr>
              <w:t>рівнянь</w:t>
            </w:r>
          </w:p>
        </w:tc>
        <w:tc>
          <w:tcPr>
            <w:tcW w:w="2693" w:type="dxa"/>
          </w:tcPr>
          <w:p w:rsidR="008E4564" w:rsidRDefault="00D176E0" w:rsidP="00B8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№43.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 xml:space="preserve"> -  №43.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E4564" w:rsidTr="008E4564">
        <w:tc>
          <w:tcPr>
            <w:tcW w:w="1101" w:type="dxa"/>
          </w:tcPr>
          <w:p w:rsidR="008E4564" w:rsidRDefault="005A061A" w:rsidP="00ED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E456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379" w:type="dxa"/>
          </w:tcPr>
          <w:p w:rsidR="008E4564" w:rsidRDefault="005A061A" w:rsidP="00ED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8E4564">
              <w:rPr>
                <w:rFonts w:ascii="Times New Roman" w:hAnsi="Times New Roman" w:cs="Times New Roman"/>
                <w:sz w:val="28"/>
                <w:szCs w:val="28"/>
              </w:rPr>
              <w:t>на робота</w:t>
            </w:r>
          </w:p>
        </w:tc>
        <w:tc>
          <w:tcPr>
            <w:tcW w:w="2693" w:type="dxa"/>
          </w:tcPr>
          <w:p w:rsidR="008E4564" w:rsidRDefault="00D176E0" w:rsidP="00ED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№43.28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 xml:space="preserve"> -  №43.27</w:t>
            </w:r>
          </w:p>
        </w:tc>
      </w:tr>
    </w:tbl>
    <w:p w:rsidR="00607A3D" w:rsidRDefault="00607A3D" w:rsidP="00607A3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поглиблене Геометрія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8E4564" w:rsidTr="00607A3D">
        <w:tc>
          <w:tcPr>
            <w:tcW w:w="818" w:type="dxa"/>
          </w:tcPr>
          <w:p w:rsidR="008E4564" w:rsidRDefault="005A061A" w:rsidP="0060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8E4564" w:rsidRDefault="005A061A" w:rsidP="00FB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площі. Площі фігур.</w:t>
            </w:r>
          </w:p>
        </w:tc>
        <w:tc>
          <w:tcPr>
            <w:tcW w:w="2375" w:type="dxa"/>
          </w:tcPr>
          <w:p w:rsidR="008E4564" w:rsidRDefault="008E4564" w:rsidP="00FB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 п.2</w:t>
            </w:r>
            <w:r w:rsidR="00D17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4564" w:rsidRDefault="00D176E0" w:rsidP="005B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№26.3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№26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4564" w:rsidTr="00607A3D">
        <w:tc>
          <w:tcPr>
            <w:tcW w:w="818" w:type="dxa"/>
          </w:tcPr>
          <w:p w:rsidR="008E4564" w:rsidRDefault="005A061A" w:rsidP="0060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8E4564" w:rsidRDefault="005A061A" w:rsidP="0060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2375" w:type="dxa"/>
          </w:tcPr>
          <w:p w:rsidR="008E4564" w:rsidRDefault="00D176E0" w:rsidP="005B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№26.9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 xml:space="preserve"> - №25.1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564" w:rsidTr="00607A3D">
        <w:tc>
          <w:tcPr>
            <w:tcW w:w="818" w:type="dxa"/>
          </w:tcPr>
          <w:p w:rsidR="008E4564" w:rsidRDefault="008E4564" w:rsidP="00607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E4564" w:rsidRDefault="008E4564" w:rsidP="00607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E4564" w:rsidRDefault="008E4564" w:rsidP="00607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A3D" w:rsidRDefault="00607A3D" w:rsidP="00607A3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Алгебра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5B5829" w:rsidTr="00607A3D">
        <w:tc>
          <w:tcPr>
            <w:tcW w:w="818" w:type="dxa"/>
          </w:tcPr>
          <w:p w:rsidR="005B5829" w:rsidRDefault="005A061A" w:rsidP="0060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5B5829" w:rsidRDefault="005B5829" w:rsidP="005A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рівнянь</w:t>
            </w:r>
            <w:r w:rsidR="005A0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5B5829" w:rsidRDefault="00D176E0" w:rsidP="005B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§25 №940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>;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B5829" w:rsidTr="00607A3D">
        <w:tc>
          <w:tcPr>
            <w:tcW w:w="818" w:type="dxa"/>
          </w:tcPr>
          <w:p w:rsidR="005B5829" w:rsidRDefault="005A061A" w:rsidP="0060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5B5829" w:rsidRDefault="005B5829" w:rsidP="0060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 w:rsidR="005A061A">
              <w:rPr>
                <w:rFonts w:ascii="Times New Roman" w:hAnsi="Times New Roman" w:cs="Times New Roman"/>
                <w:sz w:val="28"/>
                <w:szCs w:val="28"/>
              </w:rPr>
              <w:t xml:space="preserve">задач за допомогою квадратних </w:t>
            </w:r>
            <w:proofErr w:type="spellStart"/>
            <w:r w:rsidR="005A061A">
              <w:rPr>
                <w:rFonts w:ascii="Times New Roman" w:hAnsi="Times New Roman" w:cs="Times New Roman"/>
                <w:sz w:val="28"/>
                <w:szCs w:val="28"/>
              </w:rPr>
              <w:t>рівн</w:t>
            </w:r>
            <w:proofErr w:type="spellEnd"/>
            <w:r w:rsidR="005A0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5B5829" w:rsidRDefault="00D176E0" w:rsidP="00D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№944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>; №94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A6B53" w:rsidRDefault="004A6B53" w:rsidP="004A6B5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Геометрія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4A6B53" w:rsidTr="004A6B53">
        <w:tc>
          <w:tcPr>
            <w:tcW w:w="818" w:type="dxa"/>
          </w:tcPr>
          <w:p w:rsidR="004A6B53" w:rsidRDefault="005A061A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4A6B53" w:rsidRDefault="005A061A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 тригонометричних функцій деяких кутів</w:t>
            </w:r>
          </w:p>
        </w:tc>
        <w:tc>
          <w:tcPr>
            <w:tcW w:w="2375" w:type="dxa"/>
          </w:tcPr>
          <w:p w:rsidR="004A6B53" w:rsidRDefault="00D176E0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§20</w:t>
            </w:r>
          </w:p>
          <w:p w:rsidR="003622B1" w:rsidRDefault="00DD4F62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№684</w:t>
            </w:r>
            <w:r w:rsidR="003622B1">
              <w:rPr>
                <w:rFonts w:ascii="Times New Roman" w:hAnsi="Times New Roman" w:cs="Times New Roman"/>
                <w:sz w:val="28"/>
                <w:szCs w:val="28"/>
              </w:rPr>
              <w:t xml:space="preserve"> - 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A6B53" w:rsidTr="004A6B53">
        <w:tc>
          <w:tcPr>
            <w:tcW w:w="818" w:type="dxa"/>
          </w:tcPr>
          <w:p w:rsidR="004A6B53" w:rsidRDefault="005A061A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B58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4A6B53" w:rsidRDefault="005B5829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2375" w:type="dxa"/>
          </w:tcPr>
          <w:p w:rsidR="004A6B53" w:rsidRDefault="00DD4F62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№687</w:t>
            </w:r>
            <w:r w:rsidR="003622B1">
              <w:rPr>
                <w:rFonts w:ascii="Times New Roman" w:hAnsi="Times New Roman" w:cs="Times New Roman"/>
                <w:sz w:val="28"/>
                <w:szCs w:val="28"/>
              </w:rPr>
              <w:t>; №68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A6B53" w:rsidRDefault="004A6B53" w:rsidP="004A6B5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Алгебра і геометрія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4A6B53" w:rsidTr="004A6B53">
        <w:tc>
          <w:tcPr>
            <w:tcW w:w="818" w:type="dxa"/>
          </w:tcPr>
          <w:p w:rsidR="004A6B53" w:rsidRPr="004A6B53" w:rsidRDefault="005A061A" w:rsidP="004A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13-15.04</w:t>
            </w:r>
          </w:p>
        </w:tc>
        <w:tc>
          <w:tcPr>
            <w:tcW w:w="6662" w:type="dxa"/>
          </w:tcPr>
          <w:p w:rsidR="004A6B53" w:rsidRDefault="00D176E0" w:rsidP="00D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  <w:p w:rsidR="00D176E0" w:rsidRPr="004A6B53" w:rsidRDefault="00D176E0" w:rsidP="00D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2375" w:type="dxa"/>
          </w:tcPr>
          <w:p w:rsidR="004A6B53" w:rsidRDefault="004A6B53" w:rsidP="004A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Інтернет-ресурси</w:t>
            </w:r>
            <w:proofErr w:type="spellEnd"/>
          </w:p>
          <w:p w:rsidR="00DD4F62" w:rsidRPr="004A6B53" w:rsidRDefault="00DD4F62" w:rsidP="004A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ЗНО минулих років</w:t>
            </w:r>
          </w:p>
        </w:tc>
      </w:tr>
      <w:tr w:rsidR="00D176E0" w:rsidTr="004A6B53">
        <w:tc>
          <w:tcPr>
            <w:tcW w:w="818" w:type="dxa"/>
          </w:tcPr>
          <w:p w:rsidR="00D176E0" w:rsidRDefault="00D176E0" w:rsidP="004A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14-16.04</w:t>
            </w:r>
          </w:p>
        </w:tc>
        <w:tc>
          <w:tcPr>
            <w:tcW w:w="6662" w:type="dxa"/>
          </w:tcPr>
          <w:p w:rsidR="00D176E0" w:rsidRDefault="00D176E0" w:rsidP="00D1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на знаходження об’єму та площі поверхонь.</w:t>
            </w:r>
          </w:p>
        </w:tc>
        <w:tc>
          <w:tcPr>
            <w:tcW w:w="2375" w:type="dxa"/>
          </w:tcPr>
          <w:p w:rsidR="00D176E0" w:rsidRDefault="00DD4F62" w:rsidP="004A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ЗНО</w:t>
            </w:r>
          </w:p>
        </w:tc>
      </w:tr>
    </w:tbl>
    <w:p w:rsidR="004A6B53" w:rsidRDefault="004A6B53" w:rsidP="004A6B5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Алгебра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4A6B53" w:rsidTr="004A6B53">
        <w:tc>
          <w:tcPr>
            <w:tcW w:w="818" w:type="dxa"/>
          </w:tcPr>
          <w:p w:rsidR="004A6B53" w:rsidRDefault="00D176E0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31B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4A6B53" w:rsidRDefault="00D176E0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Найбільше та найменше значення функції на відрізку</w:t>
            </w:r>
          </w:p>
        </w:tc>
        <w:tc>
          <w:tcPr>
            <w:tcW w:w="2375" w:type="dxa"/>
          </w:tcPr>
          <w:p w:rsidR="004A6B53" w:rsidRDefault="00DD4F62" w:rsidP="00B8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§24</w:t>
            </w:r>
          </w:p>
          <w:p w:rsidR="003622B1" w:rsidRDefault="00DD4F62" w:rsidP="0003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  <w:r w:rsidR="00031B3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622B1">
              <w:rPr>
                <w:rFonts w:ascii="Times New Roman" w:hAnsi="Times New Roman" w:cs="Times New Roman"/>
                <w:sz w:val="28"/>
                <w:szCs w:val="28"/>
              </w:rPr>
              <w:t xml:space="preserve"> - 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B53" w:rsidTr="004A6B53">
        <w:tc>
          <w:tcPr>
            <w:tcW w:w="818" w:type="dxa"/>
          </w:tcPr>
          <w:p w:rsidR="004A6B53" w:rsidRDefault="00D176E0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1B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31B34" w:rsidRDefault="00D176E0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1B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4A6B53" w:rsidRDefault="00D176E0" w:rsidP="004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</w:t>
            </w:r>
          </w:p>
        </w:tc>
        <w:tc>
          <w:tcPr>
            <w:tcW w:w="2375" w:type="dxa"/>
          </w:tcPr>
          <w:p w:rsidR="003622B1" w:rsidRDefault="00DD4F62" w:rsidP="00B8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завдання</w:t>
            </w:r>
          </w:p>
        </w:tc>
      </w:tr>
    </w:tbl>
    <w:p w:rsidR="00B858EF" w:rsidRDefault="00B858EF" w:rsidP="00B858E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Геометрія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031B34" w:rsidTr="00031B34">
        <w:tc>
          <w:tcPr>
            <w:tcW w:w="846" w:type="dxa"/>
          </w:tcPr>
          <w:p w:rsidR="00031B34" w:rsidRDefault="007E4D8E" w:rsidP="00B8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31B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031B34" w:rsidRDefault="00D176E0" w:rsidP="00FB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031B34">
              <w:rPr>
                <w:rFonts w:ascii="Times New Roman" w:hAnsi="Times New Roman" w:cs="Times New Roman"/>
                <w:sz w:val="28"/>
                <w:szCs w:val="28"/>
              </w:rPr>
              <w:t>на робота</w:t>
            </w:r>
          </w:p>
        </w:tc>
        <w:tc>
          <w:tcPr>
            <w:tcW w:w="2375" w:type="dxa"/>
          </w:tcPr>
          <w:p w:rsidR="00031B34" w:rsidRDefault="00031B34" w:rsidP="00FB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</w:t>
            </w:r>
          </w:p>
        </w:tc>
      </w:tr>
      <w:tr w:rsidR="00031B34" w:rsidTr="00031B34">
        <w:tc>
          <w:tcPr>
            <w:tcW w:w="846" w:type="dxa"/>
          </w:tcPr>
          <w:p w:rsidR="00031B34" w:rsidRDefault="007E4D8E" w:rsidP="00B8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31B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031B34" w:rsidRDefault="00D176E0" w:rsidP="00B8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Аналіз роботи. </w:t>
            </w:r>
            <w:r w:rsidR="00031B34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</w:t>
            </w:r>
          </w:p>
        </w:tc>
        <w:tc>
          <w:tcPr>
            <w:tcW w:w="2375" w:type="dxa"/>
          </w:tcPr>
          <w:p w:rsidR="00031B34" w:rsidRDefault="00DD4F62" w:rsidP="00DD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№43.51</w:t>
            </w:r>
            <w:r w:rsidR="00031B34">
              <w:rPr>
                <w:rFonts w:ascii="Times New Roman" w:hAnsi="Times New Roman" w:cs="Times New Roman"/>
                <w:sz w:val="28"/>
                <w:szCs w:val="28"/>
              </w:rPr>
              <w:t xml:space="preserve"> -  №43.5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858EF" w:rsidRDefault="00F840E4" w:rsidP="00F840E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Захист Вітчизни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F840E4" w:rsidTr="00F840E4">
        <w:tc>
          <w:tcPr>
            <w:tcW w:w="818" w:type="dxa"/>
          </w:tcPr>
          <w:p w:rsidR="00F840E4" w:rsidRDefault="00D176E0" w:rsidP="00F8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1B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F840E4" w:rsidRDefault="00DD4F62" w:rsidP="00F8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 виникнення можливих НС.</w:t>
            </w:r>
          </w:p>
        </w:tc>
        <w:tc>
          <w:tcPr>
            <w:tcW w:w="2375" w:type="dxa"/>
          </w:tcPr>
          <w:p w:rsidR="00031B34" w:rsidRDefault="00DD4F62" w:rsidP="0003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§43</w:t>
            </w:r>
          </w:p>
          <w:p w:rsidR="00F840E4" w:rsidRDefault="00F840E4" w:rsidP="00F8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E4" w:rsidTr="00F840E4">
        <w:tc>
          <w:tcPr>
            <w:tcW w:w="818" w:type="dxa"/>
          </w:tcPr>
          <w:p w:rsidR="00F840E4" w:rsidRDefault="00F840E4" w:rsidP="00F8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840E4" w:rsidRDefault="00F840E4" w:rsidP="00F8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840E4" w:rsidRDefault="00F840E4" w:rsidP="00F8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0E4" w:rsidRPr="00F840E4" w:rsidRDefault="00F840E4" w:rsidP="00F840E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2F5D78" w:rsidRDefault="002F5D78" w:rsidP="002F5D7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Календарно-тематичне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2F5D78" w:rsidRDefault="002F5D78" w:rsidP="002F5D7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поглиблене вивчення Алгебра</w:t>
      </w:r>
    </w:p>
    <w:tbl>
      <w:tblPr>
        <w:tblStyle w:val="a3"/>
        <w:tblW w:w="0" w:type="auto"/>
        <w:tblInd w:w="-426" w:type="dxa"/>
        <w:tblLook w:val="04A0"/>
      </w:tblPr>
      <w:tblGrid>
        <w:gridCol w:w="1101"/>
        <w:gridCol w:w="6379"/>
        <w:gridCol w:w="2693"/>
      </w:tblGrid>
      <w:tr w:rsidR="002F5D78" w:rsidTr="004565C6">
        <w:tc>
          <w:tcPr>
            <w:tcW w:w="1101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21-22.04</w:t>
            </w:r>
          </w:p>
        </w:tc>
        <w:tc>
          <w:tcPr>
            <w:tcW w:w="6379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Подільність цілих чисел. Основні властивості подільності.</w:t>
            </w:r>
          </w:p>
        </w:tc>
        <w:tc>
          <w:tcPr>
            <w:tcW w:w="2693" w:type="dxa"/>
          </w:tcPr>
          <w:p w:rsidR="002F5D78" w:rsidRDefault="00AF3CA7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§3 п.8</w:t>
            </w:r>
          </w:p>
          <w:p w:rsidR="00AF3CA7" w:rsidRDefault="00AF3CA7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Розібрати задачі на стор.54-55</w:t>
            </w:r>
          </w:p>
        </w:tc>
      </w:tr>
      <w:tr w:rsidR="002F5D78" w:rsidTr="004565C6">
        <w:tc>
          <w:tcPr>
            <w:tcW w:w="1101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379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з остачею.</w:t>
            </w:r>
          </w:p>
        </w:tc>
        <w:tc>
          <w:tcPr>
            <w:tcW w:w="2693" w:type="dxa"/>
          </w:tcPr>
          <w:p w:rsidR="002F5D78" w:rsidRDefault="00AF3CA7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П9 розібрати задачі на стор61-62</w:t>
            </w:r>
          </w:p>
        </w:tc>
      </w:tr>
    </w:tbl>
    <w:p w:rsidR="002F5D78" w:rsidRDefault="002F5D78" w:rsidP="002F5D7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поглиблене Геометрія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2F5D78" w:rsidTr="00904D99">
        <w:tc>
          <w:tcPr>
            <w:tcW w:w="846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662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 трикутника, площа трапеції. </w:t>
            </w:r>
          </w:p>
        </w:tc>
        <w:tc>
          <w:tcPr>
            <w:tcW w:w="2375" w:type="dxa"/>
          </w:tcPr>
          <w:p w:rsidR="002F5D78" w:rsidRDefault="00AF3CA7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§28-29 №28.4; №28.6, 29.4</w:t>
            </w:r>
          </w:p>
        </w:tc>
      </w:tr>
    </w:tbl>
    <w:p w:rsidR="002F5D78" w:rsidRDefault="002F5D78" w:rsidP="002F5D7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Алгебра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2F5D78" w:rsidTr="004565C6">
        <w:tc>
          <w:tcPr>
            <w:tcW w:w="818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2F5D78" w:rsidRDefault="007E4D8E" w:rsidP="007E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2F5D78" w:rsidRDefault="00AF3CA7" w:rsidP="00AF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§26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CA7" w:rsidRDefault="00AF3CA7" w:rsidP="00AF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5D78" w:rsidTr="004565C6">
        <w:tc>
          <w:tcPr>
            <w:tcW w:w="818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Самостійна робота.</w:t>
            </w:r>
          </w:p>
        </w:tc>
        <w:tc>
          <w:tcPr>
            <w:tcW w:w="2375" w:type="dxa"/>
          </w:tcPr>
          <w:p w:rsidR="002F5D78" w:rsidRDefault="00AF3CA7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5D78" w:rsidRDefault="002F5D78" w:rsidP="002F5D7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Геометрія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2F5D78" w:rsidTr="004565C6">
        <w:tc>
          <w:tcPr>
            <w:tcW w:w="818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прямокутних трикутників</w:t>
            </w:r>
          </w:p>
        </w:tc>
        <w:tc>
          <w:tcPr>
            <w:tcW w:w="2375" w:type="dxa"/>
          </w:tcPr>
          <w:p w:rsidR="002F5D78" w:rsidRDefault="00904D99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§21</w:t>
            </w:r>
          </w:p>
          <w:p w:rsidR="002F5D78" w:rsidRDefault="00904D99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 стр.220-221</w:t>
            </w:r>
          </w:p>
        </w:tc>
      </w:tr>
      <w:tr w:rsidR="002F5D78" w:rsidTr="004565C6">
        <w:tc>
          <w:tcPr>
            <w:tcW w:w="818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2375" w:type="dxa"/>
          </w:tcPr>
          <w:p w:rsidR="002F5D78" w:rsidRDefault="00904D99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Розв’язати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задачі</w:t>
            </w:r>
          </w:p>
        </w:tc>
      </w:tr>
    </w:tbl>
    <w:p w:rsidR="002F5D78" w:rsidRDefault="002F5D78" w:rsidP="002F5D7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Алгебра і геометрія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2F5D78" w:rsidTr="004565C6">
        <w:tc>
          <w:tcPr>
            <w:tcW w:w="818" w:type="dxa"/>
          </w:tcPr>
          <w:p w:rsidR="002F5D78" w:rsidRPr="004A6B53" w:rsidRDefault="007E4D8E" w:rsidP="0045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2F5D78" w:rsidRPr="004A6B53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Тригонометричні рівняння та нерівності</w:t>
            </w:r>
          </w:p>
        </w:tc>
        <w:tc>
          <w:tcPr>
            <w:tcW w:w="2375" w:type="dxa"/>
          </w:tcPr>
          <w:p w:rsidR="002F5D78" w:rsidRDefault="002F5D78" w:rsidP="0045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Інтернет-ресурси</w:t>
            </w:r>
            <w:proofErr w:type="spellEnd"/>
          </w:p>
          <w:p w:rsidR="002F5D78" w:rsidRPr="004A6B53" w:rsidRDefault="00904D99" w:rsidP="0045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</w:t>
            </w:r>
            <w:proofErr w:type="spellEnd"/>
            <w:r w:rsidR="002F5D78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2F5D78" w:rsidTr="004565C6">
        <w:tc>
          <w:tcPr>
            <w:tcW w:w="818" w:type="dxa"/>
          </w:tcPr>
          <w:p w:rsidR="002F5D78" w:rsidRDefault="00AF3CA7" w:rsidP="0045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на знаходження об’єму та площі поверхонь.</w:t>
            </w:r>
          </w:p>
        </w:tc>
        <w:tc>
          <w:tcPr>
            <w:tcW w:w="2375" w:type="dxa"/>
          </w:tcPr>
          <w:p w:rsidR="002F5D78" w:rsidRDefault="002F5D78" w:rsidP="0045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ЗНО</w:t>
            </w:r>
          </w:p>
        </w:tc>
      </w:tr>
    </w:tbl>
    <w:p w:rsidR="002F5D78" w:rsidRDefault="002F5D78" w:rsidP="002F5D7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Алгебра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2F5D78" w:rsidTr="004565C6">
        <w:tc>
          <w:tcPr>
            <w:tcW w:w="818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375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§24</w:t>
            </w:r>
          </w:p>
          <w:p w:rsidR="002F5D78" w:rsidRDefault="00904D99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вправи із збірника</w:t>
            </w:r>
          </w:p>
        </w:tc>
      </w:tr>
      <w:tr w:rsidR="002F5D78" w:rsidTr="004565C6">
        <w:tc>
          <w:tcPr>
            <w:tcW w:w="818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Аналіз роботи. Розв’язування вправ. </w:t>
            </w:r>
          </w:p>
        </w:tc>
        <w:tc>
          <w:tcPr>
            <w:tcW w:w="2375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завдання</w:t>
            </w:r>
          </w:p>
        </w:tc>
      </w:tr>
    </w:tbl>
    <w:p w:rsidR="002F5D78" w:rsidRDefault="002F5D78" w:rsidP="002F5D7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Геометрія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2F5D78" w:rsidTr="004565C6">
        <w:tc>
          <w:tcPr>
            <w:tcW w:w="846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Паралельність та перпендикулярність прямих і площин.</w:t>
            </w:r>
          </w:p>
        </w:tc>
        <w:tc>
          <w:tcPr>
            <w:tcW w:w="2375" w:type="dxa"/>
          </w:tcPr>
          <w:p w:rsidR="002F5D78" w:rsidRDefault="007E4D8E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  <w:r w:rsidR="00904D9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904D99" w:rsidRDefault="00904D99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 збірником </w:t>
            </w:r>
          </w:p>
        </w:tc>
      </w:tr>
      <w:tr w:rsidR="002F5D78" w:rsidTr="004565C6">
        <w:tc>
          <w:tcPr>
            <w:tcW w:w="846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F5D78" w:rsidRDefault="002F5D78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D78" w:rsidRDefault="002F5D78" w:rsidP="002F5D7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Захист Вітчизни</w:t>
      </w:r>
    </w:p>
    <w:tbl>
      <w:tblPr>
        <w:tblStyle w:val="a3"/>
        <w:tblW w:w="0" w:type="auto"/>
        <w:tblInd w:w="-426" w:type="dxa"/>
        <w:tblLook w:val="04A0"/>
      </w:tblPr>
      <w:tblGrid>
        <w:gridCol w:w="846"/>
        <w:gridCol w:w="6662"/>
        <w:gridCol w:w="2375"/>
      </w:tblGrid>
      <w:tr w:rsidR="002F5D78" w:rsidTr="00904D99">
        <w:tc>
          <w:tcPr>
            <w:tcW w:w="846" w:type="dxa"/>
          </w:tcPr>
          <w:p w:rsidR="002F5D78" w:rsidRDefault="00AF3CA7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5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2" w:type="dxa"/>
          </w:tcPr>
          <w:p w:rsidR="002F5D78" w:rsidRDefault="00AF3CA7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дій при раптовій зупинці серця.</w:t>
            </w:r>
          </w:p>
        </w:tc>
        <w:tc>
          <w:tcPr>
            <w:tcW w:w="2375" w:type="dxa"/>
          </w:tcPr>
          <w:p w:rsidR="002F5D78" w:rsidRDefault="00AF3CA7" w:rsidP="0045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§44</w:t>
            </w:r>
          </w:p>
        </w:tc>
      </w:tr>
    </w:tbl>
    <w:p w:rsidR="004A6B53" w:rsidRPr="004A6B53" w:rsidRDefault="004A6B53" w:rsidP="002F5D78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4A6B53" w:rsidRPr="004A6B53" w:rsidSect="00ED7CF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7CFE"/>
    <w:rsid w:val="00031B34"/>
    <w:rsid w:val="002F5D78"/>
    <w:rsid w:val="003622B1"/>
    <w:rsid w:val="00444400"/>
    <w:rsid w:val="00457504"/>
    <w:rsid w:val="004A6B53"/>
    <w:rsid w:val="005A061A"/>
    <w:rsid w:val="005B5829"/>
    <w:rsid w:val="00607A3D"/>
    <w:rsid w:val="007E0D06"/>
    <w:rsid w:val="007E4D8E"/>
    <w:rsid w:val="0085604A"/>
    <w:rsid w:val="008E4564"/>
    <w:rsid w:val="00904D99"/>
    <w:rsid w:val="00AF3CA7"/>
    <w:rsid w:val="00B858EF"/>
    <w:rsid w:val="00D176E0"/>
    <w:rsid w:val="00DD4F62"/>
    <w:rsid w:val="00ED7CFE"/>
    <w:rsid w:val="00F8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2020-03-17T19:31:00Z</dcterms:created>
  <dcterms:modified xsi:type="dcterms:W3CDTF">2020-04-15T09:11:00Z</dcterms:modified>
</cp:coreProperties>
</file>